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D92" w14:textId="77777777" w:rsidR="00495457" w:rsidRPr="0071432C" w:rsidRDefault="00495457" w:rsidP="00495457">
      <w:pPr>
        <w:rPr>
          <w:rFonts w:ascii="Times New Roman" w:hAnsi="Times New Roman" w:cs="Times New Roman"/>
          <w:sz w:val="22"/>
          <w:szCs w:val="22"/>
          <w:lang w:val="sr-Cyrl-RS"/>
        </w:rPr>
      </w:pPr>
      <w:r w:rsidRPr="0071432C">
        <w:rPr>
          <w:rFonts w:ascii="Times New Roman" w:hAnsi="Times New Roman" w:cs="Times New Roman"/>
          <w:b/>
          <w:bCs/>
          <w:sz w:val="22"/>
          <w:szCs w:val="22"/>
        </w:rPr>
        <w:t>РАДНИ ЛИСТ</w:t>
      </w:r>
      <w:r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7. разред</w:t>
      </w:r>
      <w:r w:rsidRPr="0071432C">
        <w:rPr>
          <w:rFonts w:ascii="Times New Roman" w:hAnsi="Times New Roman" w:cs="Times New Roman"/>
          <w:b/>
          <w:bCs/>
          <w:sz w:val="22"/>
          <w:szCs w:val="22"/>
        </w:rPr>
        <w:t xml:space="preserve"> – Биологија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- </w:t>
      </w:r>
      <w:r w:rsidRPr="0071432C">
        <w:rPr>
          <w:rFonts w:ascii="Times New Roman" w:hAnsi="Times New Roman" w:cs="Times New Roman"/>
          <w:b/>
          <w:bCs/>
          <w:sz w:val="22"/>
          <w:szCs w:val="22"/>
        </w:rPr>
        <w:t>Правила наслеђивања</w:t>
      </w:r>
    </w:p>
    <w:p w14:paraId="392DC74C" w14:textId="77777777" w:rsidR="00495457" w:rsidRPr="0071432C" w:rsidRDefault="00495457" w:rsidP="00495457">
      <w:pPr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r w:rsidRPr="0071432C">
        <w:rPr>
          <w:rFonts w:ascii="Times New Roman" w:hAnsi="Times New Roman" w:cs="Times New Roman"/>
          <w:b/>
          <w:bCs/>
          <w:sz w:val="22"/>
          <w:szCs w:val="22"/>
        </w:rPr>
        <w:t>1. Прочитај текст и одговори на питања</w:t>
      </w:r>
      <w:r w:rsidRPr="0071432C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>.</w:t>
      </w:r>
    </w:p>
    <w:p w14:paraId="2C437D5C" w14:textId="77777777" w:rsidR="00495457" w:rsidRPr="0071432C" w:rsidRDefault="00495457" w:rsidP="00495457">
      <w:pPr>
        <w:jc w:val="both"/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b/>
          <w:bCs/>
          <w:sz w:val="22"/>
          <w:szCs w:val="22"/>
        </w:rPr>
        <w:t>Особине се наслеђују са родитеља на децу помоћу гена. Неке особине су доминантне, а неке рецесивне. Доминантна особина се чешће испољава код детета. Свака особа добија један ген од мајке и један ген од оца. Због тога деца могу да личе на оба родитеља, али и да буду различита.</w:t>
      </w:r>
    </w:p>
    <w:p w14:paraId="342D0897" w14:textId="77777777" w:rsidR="00495457" w:rsidRPr="0071432C" w:rsidRDefault="00495457" w:rsidP="00495457">
      <w:p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Одговори пуним реченицама:</w:t>
      </w:r>
    </w:p>
    <w:p w14:paraId="3EAF5E59" w14:textId="77777777" w:rsidR="00495457" w:rsidRPr="0071432C" w:rsidRDefault="00495457" w:rsidP="00495457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Шта су доминантне особине? ________________________________________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____</w:t>
      </w:r>
      <w:r>
        <w:rPr>
          <w:rFonts w:ascii="Times New Roman" w:hAnsi="Times New Roman" w:cs="Times New Roman"/>
          <w:sz w:val="22"/>
          <w:szCs w:val="22"/>
          <w:lang w:val="sr-Cyrl-RS"/>
        </w:rPr>
        <w:t>____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</w:t>
      </w:r>
      <w:r w:rsidRPr="0071432C">
        <w:rPr>
          <w:rFonts w:ascii="Times New Roman" w:hAnsi="Times New Roman" w:cs="Times New Roman"/>
          <w:sz w:val="22"/>
          <w:szCs w:val="22"/>
        </w:rPr>
        <w:t>__</w:t>
      </w:r>
    </w:p>
    <w:p w14:paraId="68C35FD6" w14:textId="77777777" w:rsidR="00495457" w:rsidRPr="0071432C" w:rsidRDefault="00495457" w:rsidP="00495457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Зашто деца могу да буду различита од своје браће и сестара? ________</w:t>
      </w:r>
      <w:r>
        <w:rPr>
          <w:rFonts w:ascii="Times New Roman" w:hAnsi="Times New Roman" w:cs="Times New Roman"/>
          <w:sz w:val="22"/>
          <w:szCs w:val="22"/>
          <w:lang w:val="sr-Cyrl-RS"/>
        </w:rPr>
        <w:t>_________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____</w:t>
      </w:r>
      <w:r w:rsidRPr="0071432C">
        <w:rPr>
          <w:rFonts w:ascii="Times New Roman" w:hAnsi="Times New Roman" w:cs="Times New Roman"/>
          <w:sz w:val="22"/>
          <w:szCs w:val="22"/>
        </w:rPr>
        <w:t>_____</w:t>
      </w:r>
    </w:p>
    <w:p w14:paraId="2A4076FA" w14:textId="77777777" w:rsidR="00495457" w:rsidRPr="0071432C" w:rsidRDefault="00495457" w:rsidP="00495457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Колико гена добијамо од сваког родитеља? ________________________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_____</w:t>
      </w:r>
      <w:r w:rsidRPr="0071432C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lang w:val="sr-Cyrl-RS"/>
        </w:rPr>
        <w:t>______</w:t>
      </w:r>
      <w:r w:rsidRPr="0071432C">
        <w:rPr>
          <w:rFonts w:ascii="Times New Roman" w:hAnsi="Times New Roman" w:cs="Times New Roman"/>
          <w:sz w:val="22"/>
          <w:szCs w:val="22"/>
        </w:rPr>
        <w:t>_____</w:t>
      </w:r>
    </w:p>
    <w:p w14:paraId="06210D52" w14:textId="77777777" w:rsidR="00495457" w:rsidRPr="0071432C" w:rsidRDefault="00495457" w:rsidP="00495457">
      <w:pPr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r w:rsidRPr="0071432C">
        <w:rPr>
          <w:rFonts w:ascii="Times New Roman" w:hAnsi="Times New Roman" w:cs="Times New Roman"/>
          <w:b/>
          <w:bCs/>
          <w:sz w:val="22"/>
          <w:szCs w:val="22"/>
        </w:rPr>
        <w:t>2. Реши задатак – Наслеђивање особина</w:t>
      </w:r>
      <w:r w:rsidRPr="0071432C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>.</w:t>
      </w:r>
    </w:p>
    <w:p w14:paraId="3D08B49E" w14:textId="77777777" w:rsidR="00495457" w:rsidRPr="0071432C" w:rsidRDefault="00495457" w:rsidP="00495457">
      <w:p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 xml:space="preserve">Мајка има </w:t>
      </w:r>
      <w:r w:rsidRPr="0071432C">
        <w:rPr>
          <w:rFonts w:ascii="Times New Roman" w:hAnsi="Times New Roman" w:cs="Times New Roman"/>
          <w:b/>
          <w:bCs/>
          <w:sz w:val="22"/>
          <w:szCs w:val="22"/>
        </w:rPr>
        <w:t>браон очи (B)</w:t>
      </w:r>
      <w:r w:rsidRPr="0071432C">
        <w:rPr>
          <w:rFonts w:ascii="Times New Roman" w:hAnsi="Times New Roman" w:cs="Times New Roman"/>
          <w:sz w:val="22"/>
          <w:szCs w:val="22"/>
        </w:rPr>
        <w:t xml:space="preserve">, а отац има </w:t>
      </w:r>
      <w:r w:rsidRPr="0071432C">
        <w:rPr>
          <w:rFonts w:ascii="Times New Roman" w:hAnsi="Times New Roman" w:cs="Times New Roman"/>
          <w:b/>
          <w:bCs/>
          <w:sz w:val="22"/>
          <w:szCs w:val="22"/>
        </w:rPr>
        <w:t>плаве очи (b)</w:t>
      </w:r>
      <w:r w:rsidRPr="0071432C">
        <w:rPr>
          <w:rFonts w:ascii="Times New Roman" w:hAnsi="Times New Roman" w:cs="Times New Roman"/>
          <w:sz w:val="22"/>
          <w:szCs w:val="22"/>
        </w:rPr>
        <w:t>. Браон очи су доминантне.</w:t>
      </w:r>
    </w:p>
    <w:p w14:paraId="1205E339" w14:textId="77777777" w:rsidR="00495457" w:rsidRPr="0071432C" w:rsidRDefault="00495457" w:rsidP="00495457">
      <w:p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Одговори:</w:t>
      </w:r>
    </w:p>
    <w:p w14:paraId="06EAC2AC" w14:textId="77777777" w:rsidR="00495457" w:rsidRPr="0071432C" w:rsidRDefault="00495457" w:rsidP="00495457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Која особина је доминантна? _____________________________</w:t>
      </w:r>
      <w:r>
        <w:rPr>
          <w:rFonts w:ascii="Times New Roman" w:hAnsi="Times New Roman" w:cs="Times New Roman"/>
          <w:sz w:val="22"/>
          <w:szCs w:val="22"/>
          <w:lang w:val="sr-Cyrl-RS"/>
        </w:rPr>
        <w:t>____</w:t>
      </w:r>
      <w:r w:rsidRPr="0071432C">
        <w:rPr>
          <w:rFonts w:ascii="Times New Roman" w:hAnsi="Times New Roman" w:cs="Times New Roman"/>
          <w:sz w:val="22"/>
          <w:szCs w:val="22"/>
        </w:rPr>
        <w:t>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_______________</w:t>
      </w:r>
      <w:r w:rsidRPr="0071432C">
        <w:rPr>
          <w:rFonts w:ascii="Times New Roman" w:hAnsi="Times New Roman" w:cs="Times New Roman"/>
          <w:sz w:val="22"/>
          <w:szCs w:val="22"/>
        </w:rPr>
        <w:t>__</w:t>
      </w:r>
    </w:p>
    <w:p w14:paraId="773B0677" w14:textId="77777777" w:rsidR="00495457" w:rsidRPr="0071432C" w:rsidRDefault="00495457" w:rsidP="00495457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Да ли дете може да има плаве очи? ____________________________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_____</w:t>
      </w:r>
      <w:r>
        <w:rPr>
          <w:rFonts w:ascii="Times New Roman" w:hAnsi="Times New Roman" w:cs="Times New Roman"/>
          <w:sz w:val="22"/>
          <w:szCs w:val="22"/>
          <w:lang w:val="sr-Cyrl-RS"/>
        </w:rPr>
        <w:t>_____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_________</w:t>
      </w:r>
      <w:r w:rsidRPr="0071432C">
        <w:rPr>
          <w:rFonts w:ascii="Times New Roman" w:hAnsi="Times New Roman" w:cs="Times New Roman"/>
          <w:sz w:val="22"/>
          <w:szCs w:val="22"/>
        </w:rPr>
        <w:t>_</w:t>
      </w:r>
    </w:p>
    <w:p w14:paraId="2E73F619" w14:textId="77777777" w:rsidR="00495457" w:rsidRPr="0071432C" w:rsidRDefault="00495457" w:rsidP="00495457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Објасни зашто. ______________________________________________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____________</w:t>
      </w:r>
      <w:r>
        <w:rPr>
          <w:rFonts w:ascii="Times New Roman" w:hAnsi="Times New Roman" w:cs="Times New Roman"/>
          <w:sz w:val="22"/>
          <w:szCs w:val="22"/>
          <w:lang w:val="sr-Cyrl-RS"/>
        </w:rPr>
        <w:t>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___</w:t>
      </w:r>
      <w:r w:rsidRPr="0071432C">
        <w:rPr>
          <w:rFonts w:ascii="Times New Roman" w:hAnsi="Times New Roman" w:cs="Times New Roman"/>
          <w:sz w:val="22"/>
          <w:szCs w:val="22"/>
        </w:rPr>
        <w:t>_</w:t>
      </w:r>
    </w:p>
    <w:p w14:paraId="31B4E218" w14:textId="77777777" w:rsidR="00495457" w:rsidRPr="0071432C" w:rsidRDefault="00495457" w:rsidP="00495457">
      <w:pPr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r w:rsidRPr="0071432C">
        <w:rPr>
          <w:rFonts w:ascii="Times New Roman" w:hAnsi="Times New Roman" w:cs="Times New Roman"/>
          <w:b/>
          <w:bCs/>
          <w:sz w:val="22"/>
          <w:szCs w:val="22"/>
        </w:rPr>
        <w:t>3. Објасни појмове својим речима</w:t>
      </w:r>
      <w:r w:rsidRPr="0071432C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>.</w:t>
      </w:r>
    </w:p>
    <w:p w14:paraId="0352715D" w14:textId="77777777" w:rsidR="00495457" w:rsidRPr="0071432C" w:rsidRDefault="00495457" w:rsidP="00495457">
      <w:p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ген – _____________________________________________</w:t>
      </w:r>
      <w:r w:rsidRPr="0071432C">
        <w:rPr>
          <w:rFonts w:ascii="Times New Roman" w:hAnsi="Times New Roman" w:cs="Times New Roman"/>
          <w:sz w:val="22"/>
          <w:szCs w:val="22"/>
          <w:lang w:val="sr-Cyrl-RS"/>
        </w:rPr>
        <w:t>_</w:t>
      </w:r>
      <w:r w:rsidRPr="0071432C">
        <w:rPr>
          <w:rFonts w:ascii="Times New Roman" w:hAnsi="Times New Roman" w:cs="Times New Roman"/>
          <w:sz w:val="22"/>
          <w:szCs w:val="22"/>
        </w:rPr>
        <w:t>___________</w:t>
      </w:r>
    </w:p>
    <w:p w14:paraId="0CD3AA92" w14:textId="77777777" w:rsidR="00495457" w:rsidRPr="0071432C" w:rsidRDefault="00495457" w:rsidP="00495457">
      <w:p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sz w:val="22"/>
          <w:szCs w:val="22"/>
        </w:rPr>
        <w:t>наслеђивање – _________________________________________________</w:t>
      </w:r>
    </w:p>
    <w:p w14:paraId="2F4355D8" w14:textId="77777777" w:rsidR="00495457" w:rsidRPr="0071432C" w:rsidRDefault="00495457" w:rsidP="00495457">
      <w:pPr>
        <w:rPr>
          <w:rFonts w:ascii="Times New Roman" w:hAnsi="Times New Roman" w:cs="Times New Roman"/>
          <w:sz w:val="22"/>
          <w:szCs w:val="22"/>
          <w:lang w:val="sr-Cyrl-RS"/>
        </w:rPr>
      </w:pPr>
      <w:r w:rsidRPr="0071432C">
        <w:rPr>
          <w:rFonts w:ascii="Times New Roman" w:hAnsi="Times New Roman" w:cs="Times New Roman"/>
          <w:sz w:val="22"/>
          <w:szCs w:val="22"/>
        </w:rPr>
        <w:t>особина – _____________________________________________________</w:t>
      </w:r>
    </w:p>
    <w:p w14:paraId="45410FC8" w14:textId="77777777" w:rsidR="00495457" w:rsidRPr="0071432C" w:rsidRDefault="00495457" w:rsidP="00495457">
      <w:pPr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r w:rsidRPr="0071432C">
        <w:rPr>
          <w:rFonts w:ascii="Times New Roman" w:hAnsi="Times New Roman" w:cs="Times New Roman"/>
          <w:b/>
          <w:bCs/>
          <w:sz w:val="22"/>
          <w:szCs w:val="22"/>
        </w:rPr>
        <w:t>4. Размисли и напиши кратак одговор</w:t>
      </w:r>
      <w:r w:rsidRPr="0071432C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>.</w:t>
      </w:r>
    </w:p>
    <w:p w14:paraId="6C0751D2" w14:textId="77777777" w:rsidR="00495457" w:rsidRPr="0071432C" w:rsidRDefault="00495457" w:rsidP="00495457">
      <w:pPr>
        <w:rPr>
          <w:rFonts w:ascii="Times New Roman" w:hAnsi="Times New Roman" w:cs="Times New Roman"/>
          <w:sz w:val="22"/>
          <w:szCs w:val="22"/>
        </w:rPr>
      </w:pPr>
      <w:r w:rsidRPr="0071432C">
        <w:rPr>
          <w:rFonts w:ascii="Times New Roman" w:hAnsi="Times New Roman" w:cs="Times New Roman"/>
          <w:b/>
          <w:bCs/>
          <w:sz w:val="22"/>
          <w:szCs w:val="22"/>
        </w:rPr>
        <w:t>Наведи једну особину коју си наследила и од кога.</w:t>
      </w:r>
    </w:p>
    <w:p w14:paraId="6FDAC57F" w14:textId="77777777" w:rsidR="00495457" w:rsidRPr="0071432C" w:rsidRDefault="00495457" w:rsidP="00495457">
      <w:pPr>
        <w:rPr>
          <w:rFonts w:ascii="Times New Roman" w:hAnsi="Times New Roman" w:cs="Times New Roman"/>
          <w:sz w:val="22"/>
          <w:szCs w:val="22"/>
          <w:lang w:val="sr-Cyrl-RS"/>
        </w:rPr>
      </w:pPr>
      <w:r w:rsidRPr="0071432C">
        <w:rPr>
          <w:rFonts w:ascii="Times New Roman" w:hAnsi="Times New Roman" w:cs="Times New Roman"/>
          <w:sz w:val="22"/>
          <w:szCs w:val="22"/>
        </w:rPr>
        <w:t>Пример: Имам коврџаву косу као мој отац.</w:t>
      </w:r>
    </w:p>
    <w:p w14:paraId="36D77BAB" w14:textId="77777777" w:rsidR="00495457" w:rsidRDefault="00495457" w:rsidP="00495457">
      <w:pPr>
        <w:rPr>
          <w:rFonts w:ascii="Times New Roman" w:hAnsi="Times New Roman" w:cs="Times New Roman"/>
          <w:sz w:val="22"/>
          <w:szCs w:val="22"/>
          <w:lang w:val="sr-Cyrl-RS"/>
        </w:rPr>
      </w:pPr>
      <w:r w:rsidRPr="0071432C">
        <w:rPr>
          <w:rFonts w:ascii="Times New Roman" w:hAnsi="Times New Roman" w:cs="Times New Roman"/>
          <w:sz w:val="22"/>
          <w:szCs w:val="22"/>
          <w:lang w:val="sr-Cyrl-RS"/>
        </w:rPr>
        <w:t>_______________________________________________________________________________</w:t>
      </w:r>
    </w:p>
    <w:p w14:paraId="4C213DB9" w14:textId="4ECADC63" w:rsidR="00A4086C" w:rsidRPr="00495457" w:rsidRDefault="00A4086C">
      <w:pPr>
        <w:rPr>
          <w:rFonts w:ascii="Times New Roman" w:hAnsi="Times New Roman" w:cs="Times New Roman"/>
          <w:sz w:val="22"/>
          <w:szCs w:val="22"/>
          <w:lang w:val="sr-Cyrl-RS"/>
        </w:rPr>
      </w:pPr>
    </w:p>
    <w:sectPr w:rsidR="00A4086C" w:rsidRPr="00495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23105"/>
    <w:multiLevelType w:val="multilevel"/>
    <w:tmpl w:val="9E24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B6BF1"/>
    <w:multiLevelType w:val="multilevel"/>
    <w:tmpl w:val="7E3E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7729409">
    <w:abstractNumId w:val="1"/>
  </w:num>
  <w:num w:numId="2" w16cid:durableId="169588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6C"/>
    <w:rsid w:val="00192278"/>
    <w:rsid w:val="001F5349"/>
    <w:rsid w:val="00495457"/>
    <w:rsid w:val="004B3022"/>
    <w:rsid w:val="00A4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399BB"/>
  <w15:chartTrackingRefBased/>
  <w15:docId w15:val="{0A630871-061D-4B19-9399-260C2837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457"/>
  </w:style>
  <w:style w:type="paragraph" w:styleId="Heading1">
    <w:name w:val="heading 1"/>
    <w:basedOn w:val="Normal"/>
    <w:next w:val="Normal"/>
    <w:link w:val="Heading1Char"/>
    <w:uiPriority w:val="9"/>
    <w:qFormat/>
    <w:rsid w:val="00A40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8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Djura Jaksic</dc:creator>
  <cp:keywords/>
  <dc:description/>
  <cp:lastModifiedBy>Doroteja Dimitrijevic</cp:lastModifiedBy>
  <cp:revision>2</cp:revision>
  <dcterms:created xsi:type="dcterms:W3CDTF">2026-06-03T07:43:00Z</dcterms:created>
  <dcterms:modified xsi:type="dcterms:W3CDTF">2026-06-03T07:43:00Z</dcterms:modified>
</cp:coreProperties>
</file>