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29C" w:rsidRPr="00D53CCE" w:rsidRDefault="0048129C" w:rsidP="001A476F">
      <w:pPr>
        <w:tabs>
          <w:tab w:val="left" w:pos="2745"/>
        </w:tabs>
        <w:jc w:val="center"/>
        <w:rPr>
          <w:rFonts w:asciiTheme="majorBidi" w:hAnsiTheme="majorBidi" w:cstheme="majorBidi"/>
          <w:b/>
          <w:color w:val="FF0000"/>
          <w:sz w:val="40"/>
          <w:szCs w:val="40"/>
          <w:lang w:bidi="ar-EG"/>
        </w:rPr>
      </w:pPr>
      <w:r w:rsidRPr="00D53CCE">
        <w:rPr>
          <w:rFonts w:asciiTheme="majorBidi" w:hAnsiTheme="majorBidi" w:cstheme="majorBidi"/>
          <w:b/>
          <w:color w:val="FF0000"/>
          <w:sz w:val="40"/>
          <w:szCs w:val="40"/>
          <w:rtl/>
        </w:rPr>
        <w:t>العالم من حولنا</w:t>
      </w:r>
    </w:p>
    <w:p w:rsidR="00917234" w:rsidRPr="00837F0A" w:rsidRDefault="0048129C" w:rsidP="00837F0A">
      <w:pPr>
        <w:tabs>
          <w:tab w:val="left" w:pos="2745"/>
        </w:tabs>
        <w:jc w:val="center"/>
        <w:rPr>
          <w:rFonts w:asciiTheme="majorBidi" w:hAnsiTheme="majorBidi" w:cstheme="majorBidi"/>
          <w:b/>
          <w:bCs/>
          <w:color w:val="FF0000"/>
          <w:sz w:val="40"/>
          <w:szCs w:val="40"/>
          <w:lang w:bidi="ar-EG"/>
        </w:rPr>
      </w:pPr>
      <w:r>
        <w:rPr>
          <w:rFonts w:asciiTheme="majorBidi" w:hAnsiTheme="majorBidi" w:cstheme="majorBidi" w:hint="cs"/>
          <w:b/>
          <w:color w:val="FF0000"/>
          <w:sz w:val="40"/>
          <w:szCs w:val="40"/>
          <w:rtl/>
          <w:lang w:bidi="ar-EG"/>
        </w:rPr>
        <w:t>- الصف الثاني -</w:t>
      </w:r>
    </w:p>
    <w:p w:rsidR="00917234" w:rsidRPr="00D53CCE" w:rsidRDefault="00837F0A" w:rsidP="00837F0A">
      <w:pPr>
        <w:shd w:val="clear" w:color="auto" w:fill="FFFFFF"/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53CCE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المياه في المستوطنا و محيطها</w:t>
      </w:r>
    </w:p>
    <w:p w:rsidR="00917234" w:rsidRPr="004A12FB" w:rsidRDefault="00917234" w:rsidP="004A12FB">
      <w:pPr>
        <w:shd w:val="clear" w:color="auto" w:fill="FFFFFF"/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17234" w:rsidRPr="00D53CCE" w:rsidRDefault="004A12FB" w:rsidP="004A12FB">
      <w:pPr>
        <w:shd w:val="clear" w:color="auto" w:fill="FFFFFF"/>
        <w:tabs>
          <w:tab w:val="left" w:pos="768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3CC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ضع داىرة حول المياه الجارية:</w:t>
      </w:r>
      <w:r w:rsidRPr="00D53C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1.</w:t>
      </w:r>
    </w:p>
    <w:p w:rsidR="00917234" w:rsidRDefault="00917234" w:rsidP="004A12FB">
      <w:pPr>
        <w:shd w:val="clear" w:color="auto" w:fill="FFFFFF"/>
        <w:spacing w:after="0"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4A12FB" w:rsidRPr="00D53CCE" w:rsidRDefault="004A12FB" w:rsidP="004A12FB">
      <w:pPr>
        <w:shd w:val="clear" w:color="auto" w:fill="FFFFFF"/>
        <w:tabs>
          <w:tab w:val="left" w:pos="1776"/>
        </w:tabs>
        <w:spacing w:after="0"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53CCE">
        <w:rPr>
          <w:rFonts w:ascii="Times New Roman" w:eastAsia="Times New Roman" w:hAnsi="Times New Roman" w:cs="Times New Roman" w:hint="cs"/>
          <w:sz w:val="28"/>
          <w:szCs w:val="28"/>
          <w:rtl/>
        </w:rPr>
        <w:t>النهر, البركة, الدفق, البحيرة, البحر, النهر الصغير</w:t>
      </w:r>
    </w:p>
    <w:p w:rsidR="004A12FB" w:rsidRDefault="004A12FB" w:rsidP="004A12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4A12FB" w:rsidRDefault="004A12FB" w:rsidP="0007426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FB7279" w:rsidRPr="00D53CCE" w:rsidRDefault="004A12FB" w:rsidP="0007426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3CC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اقرا الجمل بعناية </w:t>
      </w:r>
      <w:r w:rsidR="00074268" w:rsidRPr="00D53CC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ثم ضع داىرة حول العبارات الصحيحة .</w:t>
      </w:r>
      <w:r w:rsidR="00A9505E" w:rsidRPr="00D53C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A03E8" w:rsidRPr="00D53CCE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</w:p>
    <w:p w:rsidR="00FB7279" w:rsidRDefault="00FB7279" w:rsidP="0007426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074268" w:rsidRDefault="00FB7279" w:rsidP="00FB7279">
      <w:pPr>
        <w:shd w:val="clear" w:color="auto" w:fill="FFFFFF"/>
        <w:tabs>
          <w:tab w:val="left" w:pos="912"/>
          <w:tab w:val="right" w:pos="936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</w:pPr>
      <w:r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  <w:tab/>
      </w:r>
      <w:r w:rsidRPr="00D53CCE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>نعم/لا</w:t>
      </w:r>
      <w:r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  <w:tab/>
      </w:r>
      <w:r w:rsidRPr="00D53CCE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>نهر له ضفتان.</w:t>
      </w:r>
      <w:r w:rsidR="00FA03E8" w:rsidRPr="00D53CCE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 xml:space="preserve">    </w:t>
      </w:r>
      <w:r w:rsidR="00A9505E" w:rsidRPr="00D53CCE">
        <w:rPr>
          <w:rFonts w:ascii="Times New Roman" w:eastAsia="Times New Roman" w:hAnsi="Times New Roman" w:cs="Times New Roman"/>
          <w:sz w:val="28"/>
          <w:szCs w:val="28"/>
          <w:lang w:bidi="ar-EG"/>
        </w:rPr>
        <w:t xml:space="preserve"> </w:t>
      </w:r>
      <w:r w:rsidR="00FA03E8" w:rsidRPr="00D53CCE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>كل</w:t>
      </w:r>
    </w:p>
    <w:p w:rsidR="00FB7279" w:rsidRDefault="00FB7279" w:rsidP="00FA03E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</w:pPr>
    </w:p>
    <w:p w:rsidR="00074268" w:rsidRDefault="00FA03E8" w:rsidP="00FA03E8">
      <w:pPr>
        <w:shd w:val="clear" w:color="auto" w:fill="FFFFFF"/>
        <w:tabs>
          <w:tab w:val="left" w:pos="1308"/>
          <w:tab w:val="right" w:pos="936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D53CCE">
        <w:rPr>
          <w:rFonts w:ascii="Times New Roman" w:eastAsia="Times New Roman" w:hAnsi="Times New Roman" w:cs="Times New Roman" w:hint="cs"/>
          <w:sz w:val="28"/>
          <w:szCs w:val="28"/>
          <w:rtl/>
        </w:rPr>
        <w:t>نعم/لا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D53CCE">
        <w:rPr>
          <w:rFonts w:ascii="Times New Roman" w:eastAsia="Times New Roman" w:hAnsi="Times New Roman" w:cs="Times New Roman" w:hint="cs"/>
          <w:sz w:val="28"/>
          <w:szCs w:val="28"/>
          <w:rtl/>
        </w:rPr>
        <w:t>المنبع هو المكان الذي يرتفع فيه الماء الى السطح.</w:t>
      </w:r>
    </w:p>
    <w:p w:rsidR="00FA03E8" w:rsidRDefault="00FA03E8" w:rsidP="00FA03E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FA03E8" w:rsidRDefault="00FA03E8" w:rsidP="00FA03E8">
      <w:pPr>
        <w:shd w:val="clear" w:color="auto" w:fill="FFFFFF"/>
        <w:tabs>
          <w:tab w:val="left" w:pos="1488"/>
          <w:tab w:val="right" w:pos="936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D53CCE">
        <w:rPr>
          <w:rFonts w:ascii="Times New Roman" w:eastAsia="Times New Roman" w:hAnsi="Times New Roman" w:cs="Times New Roman" w:hint="cs"/>
          <w:sz w:val="28"/>
          <w:szCs w:val="28"/>
          <w:rtl/>
        </w:rPr>
        <w:t>نعم/لا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D53CCE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تنقسم الاسطح المائية الى مياه سائلة </w:t>
      </w:r>
      <w:r w:rsidR="00A9505E" w:rsidRPr="00D53CCE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و </w:t>
      </w:r>
      <w:r w:rsidRPr="00D53CCE">
        <w:rPr>
          <w:rFonts w:ascii="Times New Roman" w:eastAsia="Times New Roman" w:hAnsi="Times New Roman" w:cs="Times New Roman" w:hint="cs"/>
          <w:sz w:val="28"/>
          <w:szCs w:val="28"/>
          <w:rtl/>
        </w:rPr>
        <w:t>ركودة.</w:t>
      </w:r>
    </w:p>
    <w:p w:rsidR="00FA03E8" w:rsidRDefault="00FA03E8" w:rsidP="004A12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FA03E8" w:rsidRDefault="00FA03E8" w:rsidP="00FA03E8">
      <w:pPr>
        <w:shd w:val="clear" w:color="auto" w:fill="FFFFFF"/>
        <w:tabs>
          <w:tab w:val="left" w:pos="1800"/>
          <w:tab w:val="right" w:pos="936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D53CCE">
        <w:rPr>
          <w:rFonts w:ascii="Times New Roman" w:eastAsia="Times New Roman" w:hAnsi="Times New Roman" w:cs="Times New Roman" w:hint="cs"/>
          <w:sz w:val="28"/>
          <w:szCs w:val="28"/>
          <w:rtl/>
        </w:rPr>
        <w:t>نعم/لا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D53CCE">
        <w:rPr>
          <w:rFonts w:ascii="Times New Roman" w:eastAsia="Times New Roman" w:hAnsi="Times New Roman" w:cs="Times New Roman" w:hint="cs"/>
          <w:sz w:val="28"/>
          <w:szCs w:val="28"/>
          <w:rtl/>
        </w:rPr>
        <w:t>الانهار الجبلية هي بطيئة.</w:t>
      </w:r>
    </w:p>
    <w:p w:rsidR="00A9505E" w:rsidRDefault="00A9505E" w:rsidP="004A12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A9505E" w:rsidRDefault="00A9505E" w:rsidP="00A9505E">
      <w:pPr>
        <w:shd w:val="clear" w:color="auto" w:fill="FFFFFF"/>
        <w:tabs>
          <w:tab w:val="left" w:pos="1944"/>
          <w:tab w:val="right" w:pos="936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D53CCE">
        <w:rPr>
          <w:rFonts w:ascii="Times New Roman" w:eastAsia="Times New Roman" w:hAnsi="Times New Roman" w:cs="Times New Roman" w:hint="cs"/>
          <w:sz w:val="28"/>
          <w:szCs w:val="28"/>
          <w:rtl/>
        </w:rPr>
        <w:t>نعم/لا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D53CCE">
        <w:rPr>
          <w:rFonts w:ascii="Times New Roman" w:eastAsia="Times New Roman" w:hAnsi="Times New Roman" w:cs="Times New Roman" w:hint="cs"/>
          <w:sz w:val="28"/>
          <w:szCs w:val="28"/>
          <w:rtl/>
        </w:rPr>
        <w:t>تنتم الجداول الى المياه الراكدة.</w:t>
      </w:r>
    </w:p>
    <w:p w:rsidR="004A12FB" w:rsidRDefault="004A12FB" w:rsidP="004A12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4A12FB" w:rsidRPr="00CD000F" w:rsidRDefault="004A12FB" w:rsidP="004A12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17234" w:rsidRDefault="00917234" w:rsidP="00F26C71">
      <w:pPr>
        <w:shd w:val="clear" w:color="auto" w:fill="FFFFFF"/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A9505E" w:rsidRPr="00D53CCE" w:rsidRDefault="00A9505E" w:rsidP="00F26C71">
      <w:pPr>
        <w:shd w:val="clear" w:color="auto" w:fill="FFFFFF"/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3CC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تظهر في الصور نهر سهل و نهر جبلي</w:t>
      </w:r>
      <w:r w:rsidR="00F26C71" w:rsidRPr="00D53CC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. صف بجانب كل نهر من خصائصه, على السطور.</w:t>
      </w:r>
      <w:r w:rsidR="00F26C71" w:rsidRPr="00D53C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3.</w:t>
      </w:r>
    </w:p>
    <w:p w:rsidR="00F26C71" w:rsidRPr="00CD000F" w:rsidRDefault="00F26C71" w:rsidP="00F26C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17234" w:rsidRPr="00CD000F" w:rsidRDefault="00917234" w:rsidP="00917234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17234" w:rsidRPr="00DA356C" w:rsidRDefault="00917234" w:rsidP="00917234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360" w:type="dxa"/>
        <w:tblLook w:val="04A0"/>
      </w:tblPr>
      <w:tblGrid>
        <w:gridCol w:w="4240"/>
        <w:gridCol w:w="4976"/>
      </w:tblGrid>
      <w:tr w:rsidR="00917234" w:rsidRPr="00DA356C" w:rsidTr="00AF7B0B">
        <w:tc>
          <w:tcPr>
            <w:tcW w:w="4672" w:type="dxa"/>
            <w:shd w:val="clear" w:color="auto" w:fill="auto"/>
          </w:tcPr>
          <w:p w:rsidR="00917234" w:rsidRPr="00DA356C" w:rsidRDefault="00917234" w:rsidP="00AF7B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2076773" cy="1371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773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7234" w:rsidRPr="00DA356C" w:rsidRDefault="00917234" w:rsidP="00AF7B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3" w:type="dxa"/>
            <w:shd w:val="clear" w:color="auto" w:fill="auto"/>
          </w:tcPr>
          <w:p w:rsidR="00917234" w:rsidRPr="00DA356C" w:rsidRDefault="00917234" w:rsidP="00AF7B0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7234" w:rsidRPr="00DA356C" w:rsidRDefault="00917234" w:rsidP="00AF7B0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5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917234" w:rsidRPr="00DA356C" w:rsidRDefault="00917234" w:rsidP="00AF7B0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5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917234" w:rsidRPr="00DA356C" w:rsidRDefault="00917234" w:rsidP="00AF7B0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5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917234" w:rsidRPr="00DA356C" w:rsidRDefault="00917234" w:rsidP="00AF7B0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5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917234" w:rsidRPr="00DA356C" w:rsidRDefault="00917234" w:rsidP="00AF7B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56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917234" w:rsidRPr="00DA356C" w:rsidRDefault="00917234" w:rsidP="00AF7B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56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917234" w:rsidRPr="00DA356C" w:rsidRDefault="00917234" w:rsidP="00AF7B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34" w:rsidRPr="00DA356C" w:rsidTr="00AF7B0B">
        <w:tc>
          <w:tcPr>
            <w:tcW w:w="4672" w:type="dxa"/>
            <w:shd w:val="clear" w:color="auto" w:fill="auto"/>
          </w:tcPr>
          <w:p w:rsidR="00917234" w:rsidRPr="00F26C71" w:rsidRDefault="00917234" w:rsidP="00D53C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Calibri" w:eastAsia="Calibri" w:hAnsi="Calibri" w:cs="Times New Roman"/>
                <w:noProof/>
              </w:rPr>
              <w:lastRenderedPageBreak/>
              <w:drawing>
                <wp:inline distT="0" distB="0" distL="0" distR="0">
                  <wp:extent cx="2076345" cy="1371600"/>
                  <wp:effectExtent l="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34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shd w:val="clear" w:color="auto" w:fill="auto"/>
          </w:tcPr>
          <w:p w:rsidR="00917234" w:rsidRPr="00DA356C" w:rsidRDefault="00917234" w:rsidP="00AF7B0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7234" w:rsidRPr="00DA356C" w:rsidRDefault="00917234" w:rsidP="00AF7B0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5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917234" w:rsidRPr="00DA356C" w:rsidRDefault="00917234" w:rsidP="00AF7B0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5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917234" w:rsidRPr="00DA356C" w:rsidRDefault="00917234" w:rsidP="00AF7B0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5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917234" w:rsidRPr="00DA356C" w:rsidRDefault="00917234" w:rsidP="00AF7B0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5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917234" w:rsidRPr="00DA356C" w:rsidRDefault="00917234" w:rsidP="00AF7B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56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917234" w:rsidRPr="00DA356C" w:rsidRDefault="00917234" w:rsidP="00AF7B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56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917234" w:rsidRPr="00DA356C" w:rsidRDefault="00917234" w:rsidP="00AF7B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53CCE" w:rsidRDefault="00D53CCE" w:rsidP="00F26C71">
      <w:pPr>
        <w:pStyle w:val="ListParagraph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53CCE" w:rsidRDefault="00D53CCE" w:rsidP="00F26C71">
      <w:pPr>
        <w:pStyle w:val="ListParagraph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53CCE" w:rsidRDefault="00D53CCE" w:rsidP="00F26C71">
      <w:pPr>
        <w:pStyle w:val="ListParagraph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3453" w:rsidRDefault="00E53453" w:rsidP="00E53453">
      <w:pPr>
        <w:pStyle w:val="ListParagraph"/>
        <w:tabs>
          <w:tab w:val="left" w:pos="3468"/>
          <w:tab w:val="right" w:pos="9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17234" w:rsidRPr="00E53453" w:rsidRDefault="00E53453" w:rsidP="00E53453">
      <w:pPr>
        <w:tabs>
          <w:tab w:val="left" w:pos="3468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3453">
        <w:rPr>
          <w:rFonts w:ascii="Times New Roman" w:eastAsia="Times New Roman" w:hAnsi="Times New Roman" w:cs="Times New Roman"/>
          <w:sz w:val="24"/>
          <w:szCs w:val="24"/>
        </w:rPr>
        <w:tab/>
      </w:r>
      <w:r w:rsidR="005A19B0" w:rsidRPr="00E53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C71" w:rsidRPr="00E5345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ما هو ملحوظ مع السهم؟ ضع دائرة حول الاجابة الصحيحة.</w:t>
      </w:r>
      <w:r w:rsidR="005A19B0" w:rsidRPr="00E534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4.</w:t>
      </w:r>
    </w:p>
    <w:tbl>
      <w:tblPr>
        <w:tblW w:w="0" w:type="auto"/>
        <w:tblLook w:val="04A0"/>
      </w:tblPr>
      <w:tblGrid>
        <w:gridCol w:w="4590"/>
        <w:gridCol w:w="4962"/>
      </w:tblGrid>
      <w:tr w:rsidR="00917234" w:rsidRPr="00DA356C" w:rsidTr="00917234">
        <w:tc>
          <w:tcPr>
            <w:tcW w:w="4590" w:type="dxa"/>
            <w:shd w:val="clear" w:color="auto" w:fill="auto"/>
          </w:tcPr>
          <w:p w:rsidR="00917234" w:rsidRDefault="00BC3BF4" w:rsidP="0091723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pi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Up Arrow 19" o:spid="_x0000_s1026" type="#_x0000_t68" style="position:absolute;margin-left:97.45pt;margin-top:91.7pt;width:35.65pt;height:28.5pt;rotation:-1286341fd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" adj="6556,7665" fillcolor="red" strokecolor="#f2f2f2" strokeweight="3pt">
                  <v:shadow on="t" color="#7f7f7f" opacity=".5" offset="1pt"/>
                  <v:textbox style="layout-flow:vertical-ideographic"/>
                </v:shape>
              </w:pict>
            </w:r>
            <w:r w:rsidR="00917234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2066925" cy="139173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5599" cy="1390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6C71" w:rsidRDefault="00F26C71" w:rsidP="0091723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26C71" w:rsidRDefault="00F26C71" w:rsidP="0091723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26C71" w:rsidRPr="00F26C71" w:rsidRDefault="00F26C71" w:rsidP="0091723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62" w:type="dxa"/>
            <w:shd w:val="clear" w:color="auto" w:fill="auto"/>
          </w:tcPr>
          <w:p w:rsidR="00917234" w:rsidRPr="00D53CCE" w:rsidRDefault="00917234" w:rsidP="00917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7234" w:rsidRPr="00D53CCE" w:rsidRDefault="005A19B0" w:rsidP="00D53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CCE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ا) مصدر النهر </w:t>
            </w:r>
          </w:p>
          <w:p w:rsidR="00917234" w:rsidRPr="00D53CCE" w:rsidRDefault="005A19B0" w:rsidP="00D53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D53CCE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ب) تدفق النهر    </w:t>
            </w:r>
          </w:p>
          <w:p w:rsidR="005A19B0" w:rsidRPr="00D53CCE" w:rsidRDefault="005A19B0" w:rsidP="00D53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D53CCE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EG"/>
              </w:rPr>
              <w:t>ت) منبع النهر</w:t>
            </w:r>
          </w:p>
          <w:p w:rsidR="00917234" w:rsidRPr="00DA356C" w:rsidRDefault="00917234" w:rsidP="0091723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234" w:rsidRPr="00D53CCE" w:rsidRDefault="005A19B0" w:rsidP="00D53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3CC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اذا كنت تريد, لون الصورة.</w:t>
            </w:r>
          </w:p>
          <w:p w:rsidR="00E53453" w:rsidRDefault="00E53453" w:rsidP="00917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917234" w:rsidRDefault="00917234" w:rsidP="00E53453">
            <w:pPr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3453" w:rsidRDefault="00E53453" w:rsidP="00E53453">
            <w:pPr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3453" w:rsidRPr="00E53453" w:rsidRDefault="00E53453" w:rsidP="00E53453">
            <w:pPr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17234" w:rsidRPr="00D53CCE" w:rsidRDefault="005A19B0" w:rsidP="005A19B0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D53CC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ربط المصطلح بمعناه, بالسطور.</w:t>
      </w:r>
      <w:r w:rsidRPr="00D53CCE"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  <w:t xml:space="preserve"> 5.</w:t>
      </w:r>
    </w:p>
    <w:p w:rsidR="005A19B0" w:rsidRDefault="005A19B0" w:rsidP="00FA045C">
      <w:pPr>
        <w:tabs>
          <w:tab w:val="left" w:pos="2568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A19B0" w:rsidRDefault="00FA045C" w:rsidP="00FA045C">
      <w:pPr>
        <w:tabs>
          <w:tab w:val="left" w:pos="2064"/>
          <w:tab w:val="right" w:pos="9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</w:pPr>
      <w:r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  <w:tab/>
      </w:r>
      <w:r w:rsidRPr="00E53453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>المنبع</w:t>
      </w:r>
      <w:r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  <w:tab/>
      </w:r>
      <w:r w:rsidRPr="00E53453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>مكان الذي ينبع منه الماء من الارض الى السطح</w:t>
      </w:r>
    </w:p>
    <w:p w:rsidR="005A19B0" w:rsidRPr="005A19B0" w:rsidRDefault="005A19B0" w:rsidP="0091723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A045C" w:rsidRDefault="00FA045C" w:rsidP="00FA045C">
      <w:pPr>
        <w:tabs>
          <w:tab w:val="left" w:pos="2340"/>
          <w:tab w:val="right" w:pos="9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E53453">
        <w:rPr>
          <w:rFonts w:ascii="Times New Roman" w:eastAsia="Times New Roman" w:hAnsi="Times New Roman" w:cs="Times New Roman" w:hint="cs"/>
          <w:sz w:val="28"/>
          <w:szCs w:val="28"/>
          <w:rtl/>
        </w:rPr>
        <w:t>المصدر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E53453">
        <w:rPr>
          <w:rFonts w:ascii="Times New Roman" w:eastAsia="Times New Roman" w:hAnsi="Times New Roman" w:cs="Times New Roman" w:hint="cs"/>
          <w:sz w:val="28"/>
          <w:szCs w:val="28"/>
          <w:rtl/>
        </w:rPr>
        <w:t>انخفاض في الارض التي يجري من خلالها النهر</w:t>
      </w:r>
    </w:p>
    <w:p w:rsidR="005A19B0" w:rsidRDefault="005A19B0" w:rsidP="0091723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FA045C" w:rsidRDefault="00025D47" w:rsidP="00025D47">
      <w:pPr>
        <w:tabs>
          <w:tab w:val="left" w:pos="2484"/>
          <w:tab w:val="right" w:pos="9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E53453">
        <w:rPr>
          <w:rFonts w:ascii="Times New Roman" w:eastAsia="Times New Roman" w:hAnsi="Times New Roman" w:cs="Times New Roman" w:hint="cs"/>
          <w:sz w:val="28"/>
          <w:szCs w:val="28"/>
          <w:rtl/>
        </w:rPr>
        <w:t>الساحل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E53453">
        <w:rPr>
          <w:rFonts w:ascii="Times New Roman" w:eastAsia="Times New Roman" w:hAnsi="Times New Roman" w:cs="Times New Roman" w:hint="cs"/>
          <w:sz w:val="28"/>
          <w:szCs w:val="28"/>
          <w:rtl/>
        </w:rPr>
        <w:t>مكان حيث يتدفق فيه الماء الى الماء الاخر</w:t>
      </w:r>
    </w:p>
    <w:p w:rsidR="00FA045C" w:rsidRPr="005A19B0" w:rsidRDefault="00FA045C" w:rsidP="0091723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025D47" w:rsidRDefault="00025D47" w:rsidP="00025D47">
      <w:pPr>
        <w:tabs>
          <w:tab w:val="left" w:pos="276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E53453">
        <w:rPr>
          <w:rFonts w:ascii="Times New Roman" w:eastAsia="Times New Roman" w:hAnsi="Times New Roman" w:cs="Times New Roman" w:hint="cs"/>
          <w:sz w:val="28"/>
          <w:szCs w:val="28"/>
          <w:rtl/>
        </w:rPr>
        <w:t>الحوض الصغير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E53453">
        <w:rPr>
          <w:rFonts w:ascii="Times New Roman" w:eastAsia="Times New Roman" w:hAnsi="Times New Roman" w:cs="Times New Roman" w:hint="cs"/>
          <w:sz w:val="28"/>
          <w:szCs w:val="28"/>
          <w:rtl/>
        </w:rPr>
        <w:t>طريق الماء من المصدر الى المنبع</w:t>
      </w:r>
    </w:p>
    <w:p w:rsidR="00025D47" w:rsidRDefault="00025D47" w:rsidP="00025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025D47" w:rsidRDefault="00025D47" w:rsidP="00025D47">
      <w:pPr>
        <w:tabs>
          <w:tab w:val="left" w:pos="3072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E53453">
        <w:rPr>
          <w:rFonts w:ascii="Times New Roman" w:eastAsia="Times New Roman" w:hAnsi="Times New Roman" w:cs="Times New Roman" w:hint="cs"/>
          <w:sz w:val="28"/>
          <w:szCs w:val="28"/>
          <w:rtl/>
        </w:rPr>
        <w:t>التدفق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E53453">
        <w:rPr>
          <w:rFonts w:ascii="Times New Roman" w:eastAsia="Times New Roman" w:hAnsi="Times New Roman" w:cs="Times New Roman" w:hint="cs"/>
          <w:sz w:val="28"/>
          <w:szCs w:val="28"/>
          <w:rtl/>
        </w:rPr>
        <w:t>الارض بجانب الماء</w:t>
      </w:r>
    </w:p>
    <w:p w:rsidR="00025D47" w:rsidRDefault="00025D47" w:rsidP="00025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5D47" w:rsidRDefault="00025D47" w:rsidP="00025D4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025D47" w:rsidRDefault="00025D47" w:rsidP="00025D4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E53453" w:rsidRPr="00E53453" w:rsidRDefault="00E53453" w:rsidP="00025D4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5720A" w:rsidRPr="00E53453" w:rsidRDefault="00E53453" w:rsidP="00797D2A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E5345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lastRenderedPageBreak/>
        <w:t xml:space="preserve">.6 </w:t>
      </w:r>
      <w:r w:rsidR="00797D2A" w:rsidRPr="00E5345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اوجود على المصطلحات في الاتجاه الافقي و في الات</w:t>
      </w:r>
      <w:r w:rsidR="00E20063" w:rsidRPr="00E5345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جاه الراسي. حاول اكتشافهم جميعا: الدفق, السحل, التدفق, الحوض الصغير, المنبع, المصدر, البحيرة, البرك.</w:t>
      </w:r>
      <w:r w:rsidR="00797D2A" w:rsidRPr="00E534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E53453" w:rsidRDefault="00E53453"/>
    <w:p w:rsidR="00E53453" w:rsidRDefault="00E53453"/>
    <w:p w:rsidR="00E53453" w:rsidRDefault="00E53453"/>
    <w:p w:rsidR="00917234" w:rsidRDefault="00917234">
      <w:pPr>
        <w:rPr>
          <w:rtl/>
        </w:rPr>
      </w:pPr>
      <w:r>
        <w:rPr>
          <w:rFonts w:ascii="Calibri" w:eastAsia="Calibri" w:hAnsi="Calibri" w:cs="Times New Roman"/>
          <w:noProof/>
        </w:rPr>
        <w:drawing>
          <wp:inline distT="0" distB="0" distL="0" distR="0">
            <wp:extent cx="3253491" cy="2484120"/>
            <wp:effectExtent l="19050" t="0" r="4059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487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453" w:rsidRDefault="00E53453">
      <w:pPr>
        <w:rPr>
          <w:rtl/>
        </w:rPr>
      </w:pPr>
    </w:p>
    <w:p w:rsidR="00E53453" w:rsidRDefault="00E53453">
      <w:pPr>
        <w:rPr>
          <w:rtl/>
        </w:rPr>
      </w:pPr>
    </w:p>
    <w:p w:rsidR="00E53453" w:rsidRDefault="00E53453">
      <w:pPr>
        <w:rPr>
          <w:rtl/>
        </w:rPr>
      </w:pPr>
    </w:p>
    <w:p w:rsidR="00E53453" w:rsidRDefault="00E53453">
      <w:pPr>
        <w:rPr>
          <w:rtl/>
        </w:rPr>
      </w:pPr>
    </w:p>
    <w:p w:rsidR="00E53453" w:rsidRPr="00DA356C" w:rsidRDefault="00E53453" w:rsidP="00E53453">
      <w:pPr>
        <w:pStyle w:val="ListParagraph"/>
        <w:framePr w:hSpace="180" w:wrap="around" w:vAnchor="text" w:hAnchor="page" w:x="1465" w:y="705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</w:pPr>
      <w:r w:rsidRPr="00E5345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ا) اشرح كيف يلوث الناس المياه؟</w:t>
      </w:r>
    </w:p>
    <w:p w:rsidR="00E53453" w:rsidRPr="00DA356C" w:rsidRDefault="00E53453" w:rsidP="00E53453">
      <w:pPr>
        <w:framePr w:hSpace="180" w:wrap="around" w:vAnchor="text" w:hAnchor="page" w:x="1465" w:y="705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A356C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 </w:t>
      </w:r>
    </w:p>
    <w:p w:rsidR="00E53453" w:rsidRDefault="00E53453" w:rsidP="00E53453">
      <w:pPr>
        <w:framePr w:hSpace="180" w:wrap="around" w:vAnchor="text" w:hAnchor="page" w:x="1465" w:y="705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A356C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 </w:t>
      </w:r>
    </w:p>
    <w:p w:rsidR="00E53453" w:rsidRPr="00DA356C" w:rsidRDefault="00E53453" w:rsidP="00E53453">
      <w:pPr>
        <w:framePr w:hSpace="180" w:wrap="around" w:vAnchor="text" w:hAnchor="page" w:x="1465" w:y="705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E53453" w:rsidRPr="00E53453" w:rsidRDefault="00E53453" w:rsidP="00E53453">
      <w:pPr>
        <w:framePr w:hSpace="180" w:wrap="around" w:vAnchor="text" w:hAnchor="page" w:x="1465" w:y="705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E5345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ب) اكتب اقتراحا لحماية المياه.</w:t>
      </w:r>
    </w:p>
    <w:p w:rsidR="00E53453" w:rsidRDefault="00E53453" w:rsidP="00E53453">
      <w:pPr>
        <w:framePr w:hSpace="180" w:wrap="around" w:vAnchor="text" w:hAnchor="page" w:x="1465" w:y="70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E53453" w:rsidRPr="00917234" w:rsidRDefault="00E53453" w:rsidP="00E53453">
      <w:pPr>
        <w:framePr w:hSpace="180" w:wrap="around" w:vAnchor="text" w:hAnchor="page" w:x="1465" w:y="705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E53453" w:rsidRPr="00E53453" w:rsidRDefault="00E53453" w:rsidP="00E53453">
      <w:pPr>
        <w:jc w:val="right"/>
        <w:rPr>
          <w:b/>
          <w:bCs/>
          <w:sz w:val="28"/>
          <w:szCs w:val="28"/>
        </w:rPr>
      </w:pPr>
      <w:r w:rsidRPr="00E53453">
        <w:rPr>
          <w:rFonts w:hint="cs"/>
          <w:b/>
          <w:bCs/>
          <w:rtl/>
        </w:rPr>
        <w:t>.7</w:t>
      </w:r>
    </w:p>
    <w:p w:rsidR="00917234" w:rsidRPr="00D53CCE" w:rsidRDefault="00917234" w:rsidP="00917234"/>
    <w:sectPr w:rsidR="00917234" w:rsidRPr="00D53CCE" w:rsidSect="007229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CED" w:rsidRDefault="009F4CED" w:rsidP="00D53CCE">
      <w:pPr>
        <w:spacing w:after="0" w:line="240" w:lineRule="auto"/>
      </w:pPr>
      <w:r>
        <w:separator/>
      </w:r>
    </w:p>
  </w:endnote>
  <w:endnote w:type="continuationSeparator" w:id="1">
    <w:p w:rsidR="009F4CED" w:rsidRDefault="009F4CED" w:rsidP="00D53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CED" w:rsidRDefault="009F4CED" w:rsidP="00D53CCE">
      <w:pPr>
        <w:spacing w:after="0" w:line="240" w:lineRule="auto"/>
      </w:pPr>
      <w:r>
        <w:separator/>
      </w:r>
    </w:p>
  </w:footnote>
  <w:footnote w:type="continuationSeparator" w:id="1">
    <w:p w:rsidR="009F4CED" w:rsidRDefault="009F4CED" w:rsidP="00D53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F4F8A"/>
    <w:multiLevelType w:val="hybridMultilevel"/>
    <w:tmpl w:val="BEFC6446"/>
    <w:lvl w:ilvl="0" w:tplc="2B20D0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6C3600B"/>
    <w:multiLevelType w:val="hybridMultilevel"/>
    <w:tmpl w:val="BEFC6446"/>
    <w:lvl w:ilvl="0" w:tplc="2B20D0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7234"/>
    <w:rsid w:val="00025D47"/>
    <w:rsid w:val="00074268"/>
    <w:rsid w:val="001A476F"/>
    <w:rsid w:val="00322692"/>
    <w:rsid w:val="00393224"/>
    <w:rsid w:val="003C10E8"/>
    <w:rsid w:val="0048129C"/>
    <w:rsid w:val="004A12FB"/>
    <w:rsid w:val="005A19B0"/>
    <w:rsid w:val="00722906"/>
    <w:rsid w:val="00797D2A"/>
    <w:rsid w:val="00837F0A"/>
    <w:rsid w:val="008D7010"/>
    <w:rsid w:val="00917234"/>
    <w:rsid w:val="009F4CED"/>
    <w:rsid w:val="00A9505E"/>
    <w:rsid w:val="00BC3BF4"/>
    <w:rsid w:val="00BF7D60"/>
    <w:rsid w:val="00D355C5"/>
    <w:rsid w:val="00D53CCE"/>
    <w:rsid w:val="00E20063"/>
    <w:rsid w:val="00E53453"/>
    <w:rsid w:val="00EE7EAE"/>
    <w:rsid w:val="00F26C71"/>
    <w:rsid w:val="00F5720A"/>
    <w:rsid w:val="00FA03E8"/>
    <w:rsid w:val="00FA045C"/>
    <w:rsid w:val="00FB7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2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7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2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53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3CCE"/>
  </w:style>
  <w:style w:type="paragraph" w:styleId="Footer">
    <w:name w:val="footer"/>
    <w:basedOn w:val="Normal"/>
    <w:link w:val="FooterChar"/>
    <w:uiPriority w:val="99"/>
    <w:semiHidden/>
    <w:unhideWhenUsed/>
    <w:rsid w:val="00D53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3C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234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2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7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234"/>
    <w:rPr>
      <w:rFonts w:ascii="Tahoma" w:hAnsi="Tahoma" w:cs="Tahoma"/>
      <w:sz w:val="16"/>
      <w:szCs w:val="16"/>
      <w:lang w:val="sr-Latn-R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Windows User</cp:lastModifiedBy>
  <cp:revision>2</cp:revision>
  <dcterms:created xsi:type="dcterms:W3CDTF">2023-12-29T22:17:00Z</dcterms:created>
  <dcterms:modified xsi:type="dcterms:W3CDTF">2023-12-29T22:17:00Z</dcterms:modified>
</cp:coreProperties>
</file>